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Look w:val="04A0" w:firstRow="1" w:lastRow="0" w:firstColumn="1" w:lastColumn="0" w:noHBand="0" w:noVBand="1"/>
      </w:tblPr>
      <w:tblGrid>
        <w:gridCol w:w="5700"/>
        <w:gridCol w:w="1816"/>
      </w:tblGrid>
      <w:tr w:rsidR="00384719" w:rsidRPr="00384719" w:rsidTr="00384719">
        <w:trPr>
          <w:trHeight w:val="3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Коммунистическая,7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384719" w:rsidRPr="00384719" w:rsidTr="00384719">
        <w:trPr>
          <w:trHeight w:val="31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2018 г.</w:t>
            </w:r>
          </w:p>
        </w:tc>
      </w:tr>
      <w:tr w:rsidR="00384719" w:rsidRPr="00384719" w:rsidTr="00384719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4719" w:rsidRPr="00384719" w:rsidTr="00384719">
        <w:trPr>
          <w:trHeight w:val="73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384719" w:rsidRPr="00384719" w:rsidTr="00384719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84719">
              <w:rPr>
                <w:rFonts w:ascii="Arial" w:eastAsia="Times New Roman" w:hAnsi="Arial" w:cs="Arial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19,54</w:t>
            </w:r>
          </w:p>
        </w:tc>
      </w:tr>
      <w:tr w:rsidR="00384719" w:rsidRPr="00384719" w:rsidTr="00384719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</w:tr>
      <w:tr w:rsidR="00384719" w:rsidRPr="00384719" w:rsidTr="00384719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1,97</w:t>
            </w:r>
          </w:p>
        </w:tc>
      </w:tr>
      <w:tr w:rsidR="00384719" w:rsidRPr="00384719" w:rsidTr="00384719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84719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</w:t>
            </w:r>
            <w:r w:rsidR="006D2A2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84719">
              <w:rPr>
                <w:rFonts w:ascii="Arial" w:eastAsia="Times New Roman" w:hAnsi="Arial" w:cs="Arial"/>
                <w:lang w:eastAsia="ru-RU"/>
              </w:rPr>
              <w:t>руб.</w:t>
            </w:r>
            <w:r w:rsidR="006D2A26">
              <w:rPr>
                <w:rFonts w:ascii="Arial" w:eastAsia="Times New Roman" w:hAnsi="Arial" w:cs="Arial"/>
                <w:lang w:eastAsia="ru-RU"/>
              </w:rPr>
              <w:t xml:space="preserve"> </w:t>
            </w:r>
            <w:bookmarkStart w:id="0" w:name="_GoBack"/>
            <w:bookmarkEnd w:id="0"/>
            <w:r w:rsidRPr="00384719">
              <w:rPr>
                <w:rFonts w:ascii="Arial" w:eastAsia="Times New Roman" w:hAnsi="Arial" w:cs="Arial"/>
                <w:lang w:eastAsia="ru-RU"/>
              </w:rPr>
              <w:t xml:space="preserve">с </w:t>
            </w:r>
            <w:proofErr w:type="spellStart"/>
            <w:proofErr w:type="gramStart"/>
            <w:r w:rsidRPr="00384719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384719" w:rsidRPr="00384719" w:rsidTr="00384719">
        <w:trPr>
          <w:trHeight w:val="58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84719">
              <w:rPr>
                <w:rFonts w:ascii="Arial" w:eastAsia="Times New Roman" w:hAnsi="Arial" w:cs="Arial"/>
                <w:lang w:eastAsia="ru-RU"/>
              </w:rPr>
              <w:t>Механизированная очистка двора от снега,</w:t>
            </w:r>
            <w:r w:rsidR="006D2A2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84719">
              <w:rPr>
                <w:rFonts w:ascii="Arial" w:eastAsia="Times New Roman" w:hAnsi="Arial" w:cs="Arial"/>
                <w:lang w:eastAsia="ru-RU"/>
              </w:rPr>
              <w:t>очистка крыши,</w:t>
            </w:r>
            <w:r w:rsidR="006D2A2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84719">
              <w:rPr>
                <w:rFonts w:ascii="Arial" w:eastAsia="Times New Roman" w:hAnsi="Arial" w:cs="Arial"/>
                <w:lang w:eastAsia="ru-RU"/>
              </w:rPr>
              <w:t>руб.</w:t>
            </w:r>
            <w:r w:rsidR="006D2A26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384719">
              <w:rPr>
                <w:rFonts w:ascii="Arial" w:eastAsia="Times New Roman" w:hAnsi="Arial" w:cs="Arial"/>
                <w:lang w:eastAsia="ru-RU"/>
              </w:rPr>
              <w:t xml:space="preserve">с </w:t>
            </w:r>
            <w:proofErr w:type="spellStart"/>
            <w:proofErr w:type="gramStart"/>
            <w:r w:rsidRPr="00384719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47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384719" w:rsidRPr="00384719" w:rsidTr="00384719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19" w:rsidRPr="00384719" w:rsidRDefault="00384719" w:rsidP="00384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8471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33,71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19"/>
    <w:rsid w:val="00384719"/>
    <w:rsid w:val="006D2A26"/>
    <w:rsid w:val="009504C6"/>
    <w:rsid w:val="00A8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3C38"/>
  <w15:chartTrackingRefBased/>
  <w15:docId w15:val="{B6A43469-49B4-476A-99B4-9F9D185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2018-04-13T10:31:00Z</dcterms:created>
  <dcterms:modified xsi:type="dcterms:W3CDTF">2018-04-13T10:32:00Z</dcterms:modified>
</cp:coreProperties>
</file>